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50A9" w14:textId="6FDFE653" w:rsidR="002C5937" w:rsidRPr="002C5937" w:rsidRDefault="00FD2139" w:rsidP="002C5937">
      <w:pPr>
        <w:spacing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bookmarkStart w:id="0" w:name="_Hlk134528376"/>
      <w:bookmarkStart w:id="1" w:name="_Hlk134528129"/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Aktsiaselts Modera</w:t>
      </w:r>
    </w:p>
    <w:p w14:paraId="1CB2652C" w14:textId="6A75945B" w:rsidR="002C5937" w:rsidRPr="002C5937" w:rsidRDefault="002C5937" w:rsidP="002C5937">
      <w:pPr>
        <w:spacing w:line="276" w:lineRule="auto"/>
        <w:jc w:val="center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2C5937">
        <w:rPr>
          <w:rFonts w:ascii="Arial" w:eastAsia="Calibri" w:hAnsi="Arial" w:cs="Arial"/>
          <w:kern w:val="0"/>
          <w:sz w:val="20"/>
          <w:szCs w:val="20"/>
          <w14:ligatures w14:val="none"/>
        </w:rPr>
        <w:t>(registrikood</w:t>
      </w:r>
      <w:r w:rsidR="00FD2139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FD2139" w:rsidRPr="00FD2139">
        <w:rPr>
          <w:rFonts w:ascii="Arial" w:eastAsia="Calibri" w:hAnsi="Arial" w:cs="Arial"/>
          <w:kern w:val="0"/>
          <w:sz w:val="20"/>
          <w:szCs w:val="20"/>
          <w14:ligatures w14:val="none"/>
        </w:rPr>
        <w:t>11383889</w:t>
      </w:r>
      <w:r w:rsidRPr="002C593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 aadress</w:t>
      </w:r>
      <w:r w:rsidR="00802F4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802F45" w:rsidRPr="00802F4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Mõisa tn 4</w:t>
      </w:r>
      <w:r w:rsidR="00BE354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802F4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802F45" w:rsidRPr="00802F4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13522</w:t>
      </w:r>
      <w:r w:rsidRPr="002C593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Tallinn, Eesti)</w:t>
      </w:r>
      <w:bookmarkEnd w:id="0"/>
    </w:p>
    <w:bookmarkEnd w:id="1"/>
    <w:p w14:paraId="02E0138B" w14:textId="77777777" w:rsidR="002C5937" w:rsidRPr="002C5937" w:rsidRDefault="002C5937" w:rsidP="000A6AEB">
      <w:pPr>
        <w:spacing w:line="259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95A64B4" w14:textId="77777777" w:rsidR="002C5937" w:rsidRPr="002C5937" w:rsidRDefault="002C5937" w:rsidP="002C5937">
      <w:pPr>
        <w:spacing w:line="259" w:lineRule="auto"/>
        <w:jc w:val="righ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2C5937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digitaalallkirja kuupäev</w:t>
      </w:r>
    </w:p>
    <w:p w14:paraId="4BD649D9" w14:textId="77777777" w:rsidR="002C5937" w:rsidRPr="002C5937" w:rsidRDefault="002C5937" w:rsidP="002C5937">
      <w:pPr>
        <w:spacing w:line="259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2C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JUHATUSE OTSUS</w:t>
      </w:r>
    </w:p>
    <w:p w14:paraId="76DBEF5B" w14:textId="6C31223E" w:rsidR="002C5937" w:rsidRPr="002C5937" w:rsidRDefault="002C5937" w:rsidP="002C5937">
      <w:pPr>
        <w:spacing w:line="259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2C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EELNÕU </w:t>
      </w:r>
      <w:r w:rsidR="009A634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ERA</w:t>
      </w:r>
      <w:r w:rsidRPr="002C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KORRALISE ÜLDKOOSOLEKU PÄEVAKORRAPUNKTIDE KOHTA</w:t>
      </w:r>
      <w:r w:rsidRPr="002C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br/>
        <w:t>(ÜLDKOOSOLEKU OTSUSTE VASTUVÕTMISEKS KOOSOLEKUT KOKKU KUTSUMATA)</w:t>
      </w:r>
    </w:p>
    <w:p w14:paraId="6E7A7AFB" w14:textId="77777777" w:rsidR="002C5937" w:rsidRPr="002C5937" w:rsidRDefault="002C5937" w:rsidP="00BE3545">
      <w:pPr>
        <w:spacing w:line="259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BCCD203" w14:textId="312B40E2" w:rsidR="002C5937" w:rsidRPr="002C5937" w:rsidRDefault="007F4285" w:rsidP="00BE3545">
      <w:pPr>
        <w:spacing w:line="259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Aktsiaselts Modera</w:t>
      </w:r>
      <w:r w:rsidR="002C5937" w:rsidRPr="002C5937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="002C5937" w:rsidRPr="002C593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(edaspidi Selts) juhatus korraldab Seltsi aktsionäride </w:t>
      </w:r>
      <w:r w:rsidR="00F34346">
        <w:rPr>
          <w:rFonts w:ascii="Arial" w:eastAsia="Calibri" w:hAnsi="Arial" w:cs="Arial"/>
          <w:kern w:val="0"/>
          <w:sz w:val="20"/>
          <w:szCs w:val="20"/>
          <w14:ligatures w14:val="none"/>
        </w:rPr>
        <w:t>era</w:t>
      </w:r>
      <w:r w:rsidR="002C5937" w:rsidRPr="002C5937">
        <w:rPr>
          <w:rFonts w:ascii="Arial" w:eastAsia="Calibri" w:hAnsi="Arial" w:cs="Arial"/>
          <w:kern w:val="0"/>
          <w:sz w:val="20"/>
          <w:szCs w:val="20"/>
          <w14:ligatures w14:val="none"/>
        </w:rPr>
        <w:t>korralise üldkoosoleku otsuse vastuvõtmise koosolekut kokku kutsumata ÄS §</w:t>
      </w:r>
      <w:r w:rsidR="005F3F0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2C5937" w:rsidRPr="002C5937">
        <w:rPr>
          <w:rFonts w:ascii="Arial" w:eastAsia="Calibri" w:hAnsi="Arial" w:cs="Arial"/>
          <w:kern w:val="0"/>
          <w:sz w:val="20"/>
          <w:szCs w:val="20"/>
          <w14:ligatures w14:val="none"/>
        </w:rPr>
        <w:t>299</w:t>
      </w:r>
      <w:r w:rsidR="002C5937" w:rsidRPr="002C5937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="002C5937" w:rsidRPr="002C593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kohaselt</w:t>
      </w:r>
      <w:r w:rsidR="005F3F0A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="002C5937" w:rsidRPr="002C593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määrates hääletamise perioodiks </w:t>
      </w:r>
      <w:r w:rsidR="00B73EB8" w:rsidRPr="00A923DB">
        <w:rPr>
          <w:rFonts w:ascii="Arial" w:eastAsia="Calibri" w:hAnsi="Arial" w:cs="Arial"/>
          <w:kern w:val="0"/>
          <w:sz w:val="20"/>
          <w:szCs w:val="20"/>
          <w14:ligatures w14:val="none"/>
        </w:rPr>
        <w:t>09.09</w:t>
      </w:r>
      <w:r w:rsidR="00F34346" w:rsidRPr="00A923DB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 w:rsidR="002C5937" w:rsidRPr="00A923D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2025 kuni </w:t>
      </w:r>
      <w:r w:rsidR="00A923DB" w:rsidRPr="00A923DB">
        <w:rPr>
          <w:rFonts w:ascii="Arial" w:eastAsia="Calibri" w:hAnsi="Arial" w:cs="Arial"/>
          <w:kern w:val="0"/>
          <w:sz w:val="20"/>
          <w:szCs w:val="20"/>
          <w14:ligatures w14:val="none"/>
        </w:rPr>
        <w:t>19.09</w:t>
      </w:r>
      <w:r w:rsidR="00F34346" w:rsidRPr="00A923DB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 w:rsidR="002C5937" w:rsidRPr="00A923DB">
        <w:rPr>
          <w:rFonts w:ascii="Arial" w:eastAsia="Calibri" w:hAnsi="Arial" w:cs="Arial"/>
          <w:kern w:val="0"/>
          <w:sz w:val="20"/>
          <w:szCs w:val="20"/>
          <w14:ligatures w14:val="none"/>
        </w:rPr>
        <w:t>2025 kell 23:59</w:t>
      </w:r>
      <w:r w:rsidR="002C5937" w:rsidRPr="002C593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Eesti aja järgi (hääletusperiood).  </w:t>
      </w:r>
    </w:p>
    <w:p w14:paraId="2BA1AD69" w14:textId="5355C992" w:rsidR="002C5937" w:rsidRPr="00146B38" w:rsidRDefault="002C5937" w:rsidP="00BE3545">
      <w:pPr>
        <w:spacing w:line="259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46B3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Kuna </w:t>
      </w:r>
      <w:r w:rsidR="00F34346" w:rsidRPr="00146B38">
        <w:rPr>
          <w:rFonts w:ascii="Arial" w:eastAsia="Calibri" w:hAnsi="Arial" w:cs="Arial"/>
          <w:kern w:val="0"/>
          <w:sz w:val="20"/>
          <w:szCs w:val="20"/>
          <w14:ligatures w14:val="none"/>
        </w:rPr>
        <w:t>era</w:t>
      </w:r>
      <w:r w:rsidRPr="00146B38">
        <w:rPr>
          <w:rFonts w:ascii="Arial" w:eastAsia="Calibri" w:hAnsi="Arial" w:cs="Arial"/>
          <w:kern w:val="0"/>
          <w:sz w:val="20"/>
          <w:szCs w:val="20"/>
          <w14:ligatures w14:val="none"/>
        </w:rPr>
        <w:t>korralise üldkoosoleku otsuste vastuvõtmise algatab juhatus, peab juhatus tulenevalt ÄS § 293</w:t>
      </w:r>
      <w:r w:rsidRPr="00146B38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146B3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lg 1 koostama ka iga päevakorrapunkti kohta otsuse eelnõu. </w:t>
      </w:r>
    </w:p>
    <w:p w14:paraId="74865368" w14:textId="5A640786" w:rsidR="002C5937" w:rsidRPr="00146B38" w:rsidRDefault="002C5937" w:rsidP="00BE3545">
      <w:pPr>
        <w:spacing w:line="259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46B3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Seltsi juhatus on koostanud </w:t>
      </w:r>
      <w:r w:rsidR="00F34346" w:rsidRPr="00146B38">
        <w:rPr>
          <w:rFonts w:ascii="Arial" w:eastAsia="Calibri" w:hAnsi="Arial" w:cs="Arial"/>
          <w:kern w:val="0"/>
          <w:sz w:val="20"/>
          <w:szCs w:val="20"/>
          <w14:ligatures w14:val="none"/>
        </w:rPr>
        <w:t>era</w:t>
      </w:r>
      <w:r w:rsidRPr="00146B38">
        <w:rPr>
          <w:rFonts w:ascii="Arial" w:eastAsia="Calibri" w:hAnsi="Arial" w:cs="Arial"/>
          <w:kern w:val="0"/>
          <w:sz w:val="20"/>
          <w:szCs w:val="20"/>
          <w14:ligatures w14:val="none"/>
        </w:rPr>
        <w:t>korralise üldkoosoleku päevakorrapunkti kohta järgmise otsuse eelnõu</w:t>
      </w:r>
      <w:r w:rsidR="00F34346" w:rsidRPr="00146B38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Pr="00146B3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</w:t>
      </w:r>
    </w:p>
    <w:p w14:paraId="603ABACF" w14:textId="07892D8A" w:rsidR="002C5937" w:rsidRPr="00146B38" w:rsidRDefault="002C5937" w:rsidP="00BE3545">
      <w:pPr>
        <w:numPr>
          <w:ilvl w:val="0"/>
          <w:numId w:val="1"/>
        </w:numPr>
        <w:spacing w:line="259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46B3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Seltsi </w:t>
      </w:r>
      <w:r w:rsidR="00425C9A" w:rsidRPr="00146B3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uue nõukogu liikme valimine</w:t>
      </w:r>
    </w:p>
    <w:p w14:paraId="481D851E" w14:textId="77777777" w:rsidR="002C5937" w:rsidRPr="00146B38" w:rsidRDefault="002C5937" w:rsidP="00BE3545">
      <w:pPr>
        <w:spacing w:line="259" w:lineRule="auto"/>
        <w:ind w:left="36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B938A6D" w14:textId="24E49BDC" w:rsidR="002C5937" w:rsidRPr="00146B38" w:rsidRDefault="002C5937" w:rsidP="00146B38">
      <w:pPr>
        <w:spacing w:line="259" w:lineRule="auto"/>
        <w:ind w:left="36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46B38">
        <w:rPr>
          <w:rFonts w:ascii="Arial" w:eastAsia="Calibri" w:hAnsi="Arial" w:cs="Arial"/>
          <w:kern w:val="0"/>
          <w:sz w:val="20"/>
          <w:szCs w:val="20"/>
          <w14:ligatures w14:val="none"/>
        </w:rPr>
        <w:t>Juhatuse otsuse eelnõu päevakorrapunkti kohta:</w:t>
      </w:r>
    </w:p>
    <w:p w14:paraId="56323723" w14:textId="54B1B354" w:rsidR="002C5937" w:rsidRPr="00146B38" w:rsidRDefault="00146B38" w:rsidP="00146B38">
      <w:pPr>
        <w:pStyle w:val="ListParagraph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ptos" w:hAnsi="Arial" w:cs="Arial"/>
          <w:sz w:val="20"/>
          <w:szCs w:val="20"/>
        </w:rPr>
        <w:t>„</w:t>
      </w:r>
      <w:r w:rsidRPr="001B6A6B">
        <w:rPr>
          <w:rFonts w:ascii="Arial" w:eastAsia="Aptos" w:hAnsi="Arial" w:cs="Arial"/>
          <w:sz w:val="20"/>
          <w:szCs w:val="20"/>
        </w:rPr>
        <w:t xml:space="preserve">Valida Seltsi uueks nõukogu liikmeks Raido Toonekurg, isikukood </w:t>
      </w:r>
      <w:r w:rsidRPr="001B6A6B">
        <w:rPr>
          <w:rFonts w:ascii="Arial" w:eastAsia="Calibri" w:hAnsi="Arial" w:cs="Arial"/>
          <w:kern w:val="0"/>
          <w:sz w:val="20"/>
          <w:szCs w:val="20"/>
          <w14:ligatures w14:val="none"/>
        </w:rPr>
        <w:t>37412236537</w:t>
      </w:r>
      <w:r w:rsidRPr="001B6A6B">
        <w:rPr>
          <w:rFonts w:ascii="Arial" w:eastAsia="Aptos" w:hAnsi="Arial" w:cs="Arial"/>
          <w:sz w:val="20"/>
          <w:szCs w:val="20"/>
        </w:rPr>
        <w:t xml:space="preserve">, tähtajaga viis aastat alates käesoleva </w:t>
      </w:r>
      <w:r w:rsidRPr="00146B38">
        <w:rPr>
          <w:rFonts w:ascii="Arial" w:eastAsia="Aptos" w:hAnsi="Arial" w:cs="Arial"/>
          <w:sz w:val="20"/>
          <w:szCs w:val="20"/>
        </w:rPr>
        <w:t>otsuse vastuvõtmisest.</w:t>
      </w:r>
      <w:r w:rsidR="000D413D" w:rsidRPr="00146B38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</w:p>
    <w:p w14:paraId="45552C5A" w14:textId="1C74E7AE" w:rsidR="00833721" w:rsidRPr="00146B38" w:rsidRDefault="00833721" w:rsidP="00BE3545">
      <w:pPr>
        <w:spacing w:line="259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7CAAA53" w14:textId="42CF1C6D" w:rsidR="002C5937" w:rsidRPr="00146B38" w:rsidRDefault="002C5937" w:rsidP="00BE3545">
      <w:pPr>
        <w:spacing w:line="259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C5937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/allkirjastatud digitaalselt/</w:t>
      </w:r>
    </w:p>
    <w:p w14:paraId="0BCDA3F7" w14:textId="55774A0F" w:rsidR="00370E33" w:rsidRPr="005C5510" w:rsidRDefault="00F26238" w:rsidP="00BE3545">
      <w:pPr>
        <w:spacing w:line="259" w:lineRule="auto"/>
        <w:jc w:val="both"/>
        <w:rPr>
          <w:rFonts w:ascii="Arial" w:eastAsia="Aptos" w:hAnsi="Arial" w:cs="Arial"/>
          <w:sz w:val="20"/>
          <w:szCs w:val="20"/>
        </w:rPr>
      </w:pPr>
      <w:r>
        <w:rPr>
          <w:rFonts w:ascii="Arial" w:eastAsia="Aptos" w:hAnsi="Arial" w:cs="Arial"/>
          <w:sz w:val="20"/>
          <w:szCs w:val="20"/>
        </w:rPr>
        <w:t>Janek Prümmel</w:t>
      </w:r>
    </w:p>
    <w:p w14:paraId="10289848" w14:textId="77777777" w:rsidR="00370E33" w:rsidRPr="005C5510" w:rsidRDefault="00370E33" w:rsidP="00BE3545">
      <w:pPr>
        <w:spacing w:line="259" w:lineRule="auto"/>
        <w:jc w:val="both"/>
        <w:rPr>
          <w:rFonts w:ascii="Arial" w:eastAsia="Aptos" w:hAnsi="Arial" w:cs="Arial"/>
          <w:sz w:val="20"/>
          <w:szCs w:val="20"/>
        </w:rPr>
      </w:pPr>
      <w:r w:rsidRPr="005C5510">
        <w:rPr>
          <w:rFonts w:ascii="Arial" w:eastAsia="Aptos" w:hAnsi="Arial" w:cs="Arial"/>
          <w:sz w:val="20"/>
          <w:szCs w:val="20"/>
        </w:rPr>
        <w:t>Juhatuse liige</w:t>
      </w:r>
    </w:p>
    <w:p w14:paraId="56F97FAD" w14:textId="73B55306" w:rsidR="00B443D5" w:rsidRPr="002C5937" w:rsidRDefault="00B443D5" w:rsidP="002C5937">
      <w:pPr>
        <w:spacing w:line="259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sectPr w:rsidR="00B443D5" w:rsidRPr="002C5937" w:rsidSect="00E3488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A725" w14:textId="77777777" w:rsidR="00913A22" w:rsidRDefault="00913A22">
      <w:pPr>
        <w:spacing w:after="0" w:line="240" w:lineRule="auto"/>
      </w:pPr>
      <w:r>
        <w:separator/>
      </w:r>
    </w:p>
  </w:endnote>
  <w:endnote w:type="continuationSeparator" w:id="0">
    <w:p w14:paraId="59C1C2D9" w14:textId="77777777" w:rsidR="00913A22" w:rsidRDefault="0091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09C5" w14:textId="77777777" w:rsidR="00913A22" w:rsidRDefault="00913A22">
      <w:pPr>
        <w:spacing w:after="0" w:line="240" w:lineRule="auto"/>
      </w:pPr>
      <w:r>
        <w:separator/>
      </w:r>
    </w:p>
  </w:footnote>
  <w:footnote w:type="continuationSeparator" w:id="0">
    <w:p w14:paraId="2EBBC387" w14:textId="77777777" w:rsidR="00913A22" w:rsidRDefault="0091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CAAD" w14:textId="77777777" w:rsidR="00BE3545" w:rsidRDefault="00BE3545" w:rsidP="008121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738D"/>
    <w:multiLevelType w:val="multilevel"/>
    <w:tmpl w:val="6104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47CC4"/>
    <w:multiLevelType w:val="multilevel"/>
    <w:tmpl w:val="52026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016BA8"/>
    <w:multiLevelType w:val="hybridMultilevel"/>
    <w:tmpl w:val="DCF66A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95F33"/>
    <w:multiLevelType w:val="multilevel"/>
    <w:tmpl w:val="0650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412452">
    <w:abstractNumId w:val="1"/>
  </w:num>
  <w:num w:numId="2" w16cid:durableId="188763163">
    <w:abstractNumId w:val="0"/>
  </w:num>
  <w:num w:numId="3" w16cid:durableId="345443156">
    <w:abstractNumId w:val="3"/>
    <w:lvlOverride w:ilvl="0">
      <w:startOverride w:val="2"/>
    </w:lvlOverride>
  </w:num>
  <w:num w:numId="4" w16cid:durableId="1676296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7"/>
    <w:rsid w:val="000A6AEB"/>
    <w:rsid w:val="000D413D"/>
    <w:rsid w:val="00146B38"/>
    <w:rsid w:val="001B2584"/>
    <w:rsid w:val="00284A35"/>
    <w:rsid w:val="002B398E"/>
    <w:rsid w:val="002C5937"/>
    <w:rsid w:val="00333E2B"/>
    <w:rsid w:val="00370E33"/>
    <w:rsid w:val="003760D2"/>
    <w:rsid w:val="003F0CFD"/>
    <w:rsid w:val="00425C9A"/>
    <w:rsid w:val="005215F0"/>
    <w:rsid w:val="005F3F0A"/>
    <w:rsid w:val="00614DD1"/>
    <w:rsid w:val="0069417E"/>
    <w:rsid w:val="006D1605"/>
    <w:rsid w:val="006E5551"/>
    <w:rsid w:val="00740F46"/>
    <w:rsid w:val="00795F01"/>
    <w:rsid w:val="007A0BAD"/>
    <w:rsid w:val="007D35A8"/>
    <w:rsid w:val="007F4285"/>
    <w:rsid w:val="00802F45"/>
    <w:rsid w:val="00833721"/>
    <w:rsid w:val="00913A22"/>
    <w:rsid w:val="009A634C"/>
    <w:rsid w:val="009E1A5D"/>
    <w:rsid w:val="00A64171"/>
    <w:rsid w:val="00A923DB"/>
    <w:rsid w:val="00AD59A5"/>
    <w:rsid w:val="00B443D5"/>
    <w:rsid w:val="00B73EB8"/>
    <w:rsid w:val="00BE3545"/>
    <w:rsid w:val="00C40A0E"/>
    <w:rsid w:val="00CC4E70"/>
    <w:rsid w:val="00DC7422"/>
    <w:rsid w:val="00DC79E7"/>
    <w:rsid w:val="00DD3E2A"/>
    <w:rsid w:val="00E34881"/>
    <w:rsid w:val="00F26238"/>
    <w:rsid w:val="00F34346"/>
    <w:rsid w:val="00F54126"/>
    <w:rsid w:val="00F67AF9"/>
    <w:rsid w:val="00FA36B0"/>
    <w:rsid w:val="00FD2139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7C05"/>
  <w15:chartTrackingRefBased/>
  <w15:docId w15:val="{80116069-C7BD-45F9-B9AF-E64A0F55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9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937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C593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5937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C593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TLN!5069294.1</documentid>
  <senderid>KEVIN.GERRETZ</senderid>
  <senderemail>KEVIN.GERRETZ@ELLEX.LEGAL</senderemail>
  <lastmodified>2025-09-08T13:54:00.0000000+03:00</lastmodified>
  <database>TLN</database>
</properties>
</file>

<file path=customXML/itemProps.xml><?xml version="1.0" encoding="utf-8"?>
<ds:datastoreItem xmlns:ds="http://schemas.openxmlformats.org/officeDocument/2006/customXml" ds:itemID="{9D5EF1BF-DCC0-404A-97BB-5DE980E8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179</Words>
  <Characters>897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 | Ellex</dc:creator>
  <cp:keywords/>
  <dc:description/>
  <cp:lastModifiedBy>Ellex Raidla</cp:lastModifiedBy>
  <cp:revision>19</cp:revision>
  <dcterms:created xsi:type="dcterms:W3CDTF">2025-08-28T11:54:00Z</dcterms:created>
  <dcterms:modified xsi:type="dcterms:W3CDTF">2025-09-08T10:54:00Z</dcterms:modified>
</cp:coreProperties>
</file>